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5443A8" w:rsidRDefault="005443A8" w:rsidP="005443A8">
      <w:pPr>
        <w:widowControl w:val="0"/>
        <w:jc w:val="center"/>
        <w:rPr>
          <w:b/>
          <w:sz w:val="22"/>
          <w:szCs w:val="22"/>
          <w:u w:val="single"/>
        </w:rPr>
      </w:pPr>
      <w:r>
        <w:rPr>
          <w:b/>
          <w:sz w:val="22"/>
          <w:szCs w:val="22"/>
          <w:u w:val="single"/>
        </w:rPr>
        <w:t>(Agenda also available on Canon School District Front Door and Canon School Entrance)</w:t>
      </w:r>
    </w:p>
    <w:p w:rsidR="005443A8" w:rsidRDefault="005443A8">
      <w:pPr>
        <w:widowControl w:val="0"/>
        <w:jc w:val="center"/>
        <w:rPr>
          <w:b/>
          <w:sz w:val="22"/>
          <w:szCs w:val="22"/>
          <w:u w:val="single"/>
        </w:rPr>
      </w:pP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A92034">
        <w:rPr>
          <w:b/>
          <w:sz w:val="20"/>
        </w:rPr>
        <w:t>June 6</w:t>
      </w:r>
      <w:r>
        <w:rPr>
          <w:b/>
          <w:sz w:val="20"/>
        </w:rPr>
        <w:t>, 201</w:t>
      </w:r>
      <w:r w:rsidR="00A92034">
        <w:rPr>
          <w:b/>
          <w:sz w:val="20"/>
        </w:rPr>
        <w:t>6</w:t>
      </w:r>
      <w:r>
        <w:rPr>
          <w:sz w:val="20"/>
        </w:rPr>
        <w:t xml:space="preserve">.  The meeting will begin at </w:t>
      </w:r>
      <w:r w:rsidR="00B06B6A">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8978DD" w:rsidRDefault="008978DD" w:rsidP="00665D46">
      <w:pPr>
        <w:widowControl w:val="0"/>
      </w:pPr>
    </w:p>
    <w:p w:rsidR="008978DD" w:rsidRDefault="008978DD" w:rsidP="00665D46">
      <w:pPr>
        <w:widowControl w:val="0"/>
      </w:pPr>
    </w:p>
    <w:p w:rsidR="00C848F0" w:rsidRDefault="009D6B83" w:rsidP="00665D46">
      <w:pPr>
        <w:widowControl w:val="0"/>
      </w:pPr>
      <w:r>
        <w:t>4</w:t>
      </w:r>
      <w:r w:rsidR="008978DD">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6266CF" w:rsidRDefault="00665D46" w:rsidP="002B3E64">
      <w:pPr>
        <w:widowControl w:val="0"/>
        <w:ind w:firstLine="720"/>
      </w:pPr>
      <w:r>
        <w:t>B</w:t>
      </w:r>
      <w:r w:rsidR="00A1475D">
        <w:t>.</w:t>
      </w:r>
      <w:r w:rsidR="001B6562">
        <w:t xml:space="preserve">  Approval of Board Minutes</w:t>
      </w:r>
    </w:p>
    <w:p w:rsidR="008E266E" w:rsidRDefault="008E266E" w:rsidP="00CA5F4F">
      <w:pPr>
        <w:widowControl w:val="0"/>
      </w:pPr>
    </w:p>
    <w:p w:rsidR="00D76BF3" w:rsidRDefault="00BC7669" w:rsidP="003542F9">
      <w:pPr>
        <w:widowControl w:val="0"/>
      </w:pPr>
      <w:r>
        <w:t>5</w:t>
      </w:r>
      <w:r w:rsidR="004E4FF7">
        <w:t xml:space="preserve">. </w:t>
      </w:r>
      <w:r w:rsidR="00EC715B">
        <w:t xml:space="preserve">  </w:t>
      </w:r>
      <w:r w:rsidR="004E4FF7">
        <w:t xml:space="preserve"> </w:t>
      </w:r>
      <w:r w:rsidR="00CD6BC6">
        <w:t>Approval of the Authorization to Execute Warrants between Meetings</w:t>
      </w:r>
    </w:p>
    <w:p w:rsidR="00D76BF3" w:rsidRDefault="00BC7669" w:rsidP="003542F9">
      <w:pPr>
        <w:widowControl w:val="0"/>
      </w:pPr>
      <w:r>
        <w:t>6</w:t>
      </w:r>
      <w:r w:rsidR="00DA56F6">
        <w:t xml:space="preserve">.  </w:t>
      </w:r>
      <w:r w:rsidR="007E2EA3">
        <w:t xml:space="preserve"> </w:t>
      </w:r>
      <w:r w:rsidR="008978DD">
        <w:t xml:space="preserve"> </w:t>
      </w:r>
      <w:r w:rsidR="00CD6BC6">
        <w:t>Approval to Authorize Excess Expenditures</w:t>
      </w:r>
    </w:p>
    <w:p w:rsidR="00133AFC" w:rsidRDefault="00133AFC" w:rsidP="003542F9">
      <w:pPr>
        <w:widowControl w:val="0"/>
      </w:pPr>
      <w:r>
        <w:t xml:space="preserve">7.    Discussion and Approval of Jan </w:t>
      </w:r>
      <w:r w:rsidR="00724356">
        <w:t>Reeves</w:t>
      </w:r>
      <w:r>
        <w:t xml:space="preserve"> as Cafeteria Trainer</w:t>
      </w:r>
    </w:p>
    <w:p w:rsidR="00915C91" w:rsidRDefault="00724356" w:rsidP="003542F9">
      <w:pPr>
        <w:widowControl w:val="0"/>
      </w:pPr>
      <w:r>
        <w:t>8</w:t>
      </w:r>
      <w:r w:rsidR="00E4580A">
        <w:t xml:space="preserve">. </w:t>
      </w:r>
      <w:r w:rsidR="00DC7956">
        <w:t xml:space="preserve"> </w:t>
      </w:r>
      <w:r w:rsidR="007E2EA3">
        <w:t xml:space="preserve"> </w:t>
      </w:r>
      <w:r w:rsidR="008978DD">
        <w:t xml:space="preserve"> </w:t>
      </w:r>
      <w:r w:rsidR="00915C91">
        <w:t>Discussion and Approval of Parent/Teacher Handbook</w:t>
      </w:r>
      <w:r w:rsidR="00F11A0E">
        <w:t xml:space="preserve"> and Certified/Classified Handbooks</w:t>
      </w:r>
    </w:p>
    <w:p w:rsidR="007167DA" w:rsidRDefault="00724356" w:rsidP="003542F9">
      <w:pPr>
        <w:widowControl w:val="0"/>
      </w:pPr>
      <w:r>
        <w:t>9</w:t>
      </w:r>
      <w:r w:rsidR="004E4FF7">
        <w:t xml:space="preserve">.  </w:t>
      </w:r>
      <w:r w:rsidR="006266CF">
        <w:t xml:space="preserve">  </w:t>
      </w:r>
      <w:r w:rsidR="00F11A0E">
        <w:t>Discussion and Approval to Hire a 4</w:t>
      </w:r>
      <w:r w:rsidR="00F11A0E" w:rsidRPr="00F11A0E">
        <w:rPr>
          <w:vertAlign w:val="superscript"/>
        </w:rPr>
        <w:t>th</w:t>
      </w:r>
      <w:r w:rsidR="00E6095D">
        <w:t xml:space="preserve"> or Multi-G</w:t>
      </w:r>
      <w:r w:rsidR="00F11A0E">
        <w:t xml:space="preserve">rade </w:t>
      </w:r>
      <w:r w:rsidR="00E6095D">
        <w:t>T</w:t>
      </w:r>
      <w:r w:rsidR="00F11A0E">
        <w:t>eacher</w:t>
      </w:r>
    </w:p>
    <w:p w:rsidR="00F16986" w:rsidRPr="005E09DC" w:rsidRDefault="00724356" w:rsidP="00F16986">
      <w:pPr>
        <w:widowControl w:val="0"/>
        <w:rPr>
          <w:b/>
          <w:sz w:val="24"/>
          <w:szCs w:val="24"/>
        </w:rPr>
      </w:pPr>
      <w:r>
        <w:t>10</w:t>
      </w:r>
      <w:r w:rsidR="00F16986">
        <w:t>.</w:t>
      </w:r>
      <w:r w:rsidR="00F16986" w:rsidRPr="005E09DC">
        <w:rPr>
          <w:b/>
          <w:sz w:val="24"/>
          <w:szCs w:val="24"/>
        </w:rPr>
        <w:t xml:space="preserve">  Di</w:t>
      </w:r>
      <w:r w:rsidR="00F16986">
        <w:rPr>
          <w:b/>
          <w:sz w:val="24"/>
          <w:szCs w:val="24"/>
        </w:rPr>
        <w:t>scussion and Approval of</w:t>
      </w:r>
      <w:r w:rsidR="00CD6BC6">
        <w:rPr>
          <w:b/>
          <w:sz w:val="24"/>
          <w:szCs w:val="24"/>
        </w:rPr>
        <w:t xml:space="preserve"> High School Tuition Out</w:t>
      </w:r>
    </w:p>
    <w:p w:rsidR="006266CF" w:rsidRDefault="00724356" w:rsidP="003542F9">
      <w:pPr>
        <w:widowControl w:val="0"/>
      </w:pPr>
      <w:r>
        <w:t>11</w:t>
      </w:r>
      <w:r w:rsidR="007167DA">
        <w:t>.  Discussi</w:t>
      </w:r>
      <w:r w:rsidR="00F16986">
        <w:t xml:space="preserve">on and Approval of </w:t>
      </w:r>
      <w:r w:rsidR="00484A13">
        <w:t>Revision #2</w:t>
      </w:r>
      <w:r w:rsidR="00F16986">
        <w:t xml:space="preserve"> FY16</w:t>
      </w:r>
      <w:r w:rsidR="007167DA">
        <w:t xml:space="preserve"> Budget</w:t>
      </w:r>
      <w:r w:rsidR="00484A13">
        <w:t>- due to prop 123</w:t>
      </w:r>
    </w:p>
    <w:p w:rsidR="00D60B2C" w:rsidRDefault="00D60B2C" w:rsidP="003542F9">
      <w:pPr>
        <w:widowControl w:val="0"/>
      </w:pPr>
      <w:r>
        <w:t>12.  Discussion and Approval of Stipends</w:t>
      </w:r>
    </w:p>
    <w:p w:rsidR="00AC603D" w:rsidRDefault="00455BFA" w:rsidP="00050DB9">
      <w:pPr>
        <w:widowControl w:val="0"/>
      </w:pPr>
      <w:r>
        <w:t>13</w:t>
      </w:r>
      <w:r w:rsidR="002D5740">
        <w:t>.</w:t>
      </w:r>
      <w:r w:rsidR="006B620B">
        <w:t xml:space="preserve"> </w:t>
      </w:r>
      <w:r w:rsidR="00AC603D">
        <w:t xml:space="preserve"> </w:t>
      </w:r>
      <w:r w:rsidR="00ED3F11">
        <w:t>Financial R</w:t>
      </w:r>
      <w:r w:rsidR="00CA5F4F">
        <w:t xml:space="preserve">eport- </w:t>
      </w:r>
    </w:p>
    <w:p w:rsidR="00EC4B0E" w:rsidRDefault="00455BFA" w:rsidP="00B4046E">
      <w:pPr>
        <w:widowControl w:val="0"/>
      </w:pPr>
      <w:r>
        <w:t>14</w:t>
      </w:r>
      <w:r w:rsidR="00AC603D">
        <w:t>.</w:t>
      </w:r>
      <w:r w:rsidR="007C1C9C">
        <w:t xml:space="preserve"> </w:t>
      </w:r>
      <w:r w:rsidR="00C848F0">
        <w:t xml:space="preserve"> </w:t>
      </w:r>
      <w:r w:rsidR="00E4580A">
        <w:t>Pri</w:t>
      </w:r>
      <w:r w:rsidR="005443A8">
        <w:t>ncipal’s Report – Rick Barett</w:t>
      </w:r>
    </w:p>
    <w:p w:rsidR="00EC4B0E" w:rsidRDefault="00455BFA" w:rsidP="00004D5A">
      <w:pPr>
        <w:widowControl w:val="0"/>
      </w:pPr>
      <w:r>
        <w:t>15</w:t>
      </w:r>
      <w:r w:rsidR="000272DB">
        <w:t>.</w:t>
      </w:r>
      <w:r w:rsidR="00AD1F4E">
        <w:t xml:space="preserve"> </w:t>
      </w:r>
      <w:r w:rsidR="00C848F0">
        <w:t xml:space="preserve"> </w:t>
      </w:r>
      <w:r w:rsidR="004E4FF7">
        <w:t>S</w:t>
      </w:r>
      <w:r w:rsidR="00ED3F11">
        <w:t>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p>
    <w:p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455BFA">
      <w:pPr>
        <w:widowControl w:val="0"/>
      </w:pPr>
      <w:r>
        <w:t>16</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455BFA">
      <w:pPr>
        <w:widowControl w:val="0"/>
      </w:pPr>
      <w:r>
        <w:t>17</w:t>
      </w:r>
      <w:r w:rsidR="000272DB">
        <w:t>.</w:t>
      </w:r>
      <w:r w:rsidR="00004D5A">
        <w:t xml:space="preserve"> </w:t>
      </w:r>
      <w:r w:rsidR="00ED3F11">
        <w:t xml:space="preserve"> </w:t>
      </w:r>
      <w:r w:rsidR="008D105A">
        <w:t xml:space="preserve"> </w:t>
      </w:r>
      <w:r w:rsidR="00ED3F11">
        <w:t xml:space="preserve">Future Agenda Items </w:t>
      </w:r>
      <w:r w:rsidR="00484A13">
        <w:t>– Second June meeting for budget FY17 proposal</w:t>
      </w:r>
    </w:p>
    <w:p w:rsidR="00014177" w:rsidRDefault="00014177" w:rsidP="006B620B">
      <w:pPr>
        <w:widowControl w:val="0"/>
      </w:pPr>
    </w:p>
    <w:p w:rsidR="00665D46" w:rsidRDefault="00455BFA" w:rsidP="00FC34A4">
      <w:pPr>
        <w:widowControl w:val="0"/>
      </w:pPr>
      <w:r>
        <w:t>18</w:t>
      </w:r>
      <w:r w:rsidR="00AD1F4E">
        <w:t>.</w:t>
      </w:r>
      <w:r w:rsidR="007C1C9C">
        <w:t xml:space="preserve"> </w:t>
      </w:r>
      <w:r w:rsidR="00374BD8">
        <w:t xml:space="preserve">  </w:t>
      </w:r>
      <w:r w:rsidR="007C1C9C">
        <w:t>Adjournme</w:t>
      </w:r>
      <w:r w:rsidR="00AC603D">
        <w:t>nt</w:t>
      </w:r>
    </w:p>
    <w:p w:rsidR="003434CC" w:rsidRDefault="00A92034" w:rsidP="00FC34A4">
      <w:pPr>
        <w:widowControl w:val="0"/>
      </w:pPr>
      <w:r>
        <w:t>Dated – June 2, 2016</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B3" w:rsidRDefault="00AE13B3" w:rsidP="00EC4B0E">
      <w:r>
        <w:separator/>
      </w:r>
    </w:p>
  </w:endnote>
  <w:endnote w:type="continuationSeparator" w:id="0">
    <w:p w:rsidR="00AE13B3" w:rsidRDefault="00AE13B3"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B3" w:rsidRDefault="00AE13B3" w:rsidP="00EC4B0E">
      <w:r w:rsidRPr="00EC4B0E">
        <w:rPr>
          <w:color w:val="000000"/>
        </w:rPr>
        <w:separator/>
      </w:r>
    </w:p>
  </w:footnote>
  <w:footnote w:type="continuationSeparator" w:id="0">
    <w:p w:rsidR="00AE13B3" w:rsidRDefault="00AE13B3"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06971"/>
    <w:rsid w:val="00014177"/>
    <w:rsid w:val="000259DA"/>
    <w:rsid w:val="000272DB"/>
    <w:rsid w:val="00041FFC"/>
    <w:rsid w:val="00050DB9"/>
    <w:rsid w:val="00054506"/>
    <w:rsid w:val="00060037"/>
    <w:rsid w:val="0006432B"/>
    <w:rsid w:val="00066438"/>
    <w:rsid w:val="00067D35"/>
    <w:rsid w:val="000A17A2"/>
    <w:rsid w:val="000A2231"/>
    <w:rsid w:val="000A22FF"/>
    <w:rsid w:val="000B344E"/>
    <w:rsid w:val="000B4EFF"/>
    <w:rsid w:val="000D5071"/>
    <w:rsid w:val="000D52F9"/>
    <w:rsid w:val="000F2796"/>
    <w:rsid w:val="000F2F6F"/>
    <w:rsid w:val="00102D2B"/>
    <w:rsid w:val="00133AFC"/>
    <w:rsid w:val="001373AD"/>
    <w:rsid w:val="001460DE"/>
    <w:rsid w:val="00151553"/>
    <w:rsid w:val="00184181"/>
    <w:rsid w:val="001A0CF5"/>
    <w:rsid w:val="001B6562"/>
    <w:rsid w:val="001B74C4"/>
    <w:rsid w:val="001D41A4"/>
    <w:rsid w:val="001E32FE"/>
    <w:rsid w:val="00200CD2"/>
    <w:rsid w:val="00203A70"/>
    <w:rsid w:val="00253722"/>
    <w:rsid w:val="00256769"/>
    <w:rsid w:val="00275050"/>
    <w:rsid w:val="002776BD"/>
    <w:rsid w:val="00285DE9"/>
    <w:rsid w:val="00291912"/>
    <w:rsid w:val="00293A95"/>
    <w:rsid w:val="002966F9"/>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1A1"/>
    <w:rsid w:val="00374BD8"/>
    <w:rsid w:val="003753E0"/>
    <w:rsid w:val="00377BCF"/>
    <w:rsid w:val="003A1265"/>
    <w:rsid w:val="003A3FD0"/>
    <w:rsid w:val="003A7334"/>
    <w:rsid w:val="003B45C3"/>
    <w:rsid w:val="003D363F"/>
    <w:rsid w:val="003E31CF"/>
    <w:rsid w:val="003F45A3"/>
    <w:rsid w:val="003F54BB"/>
    <w:rsid w:val="00403470"/>
    <w:rsid w:val="00405CAF"/>
    <w:rsid w:val="004212AA"/>
    <w:rsid w:val="00430E39"/>
    <w:rsid w:val="004320D7"/>
    <w:rsid w:val="0043219E"/>
    <w:rsid w:val="004440FE"/>
    <w:rsid w:val="00452913"/>
    <w:rsid w:val="00453C64"/>
    <w:rsid w:val="00455BFA"/>
    <w:rsid w:val="0046775E"/>
    <w:rsid w:val="0047517F"/>
    <w:rsid w:val="00477F86"/>
    <w:rsid w:val="00482F30"/>
    <w:rsid w:val="00484A13"/>
    <w:rsid w:val="00485736"/>
    <w:rsid w:val="004B6C19"/>
    <w:rsid w:val="004B706E"/>
    <w:rsid w:val="004C566A"/>
    <w:rsid w:val="004C6E40"/>
    <w:rsid w:val="004C7842"/>
    <w:rsid w:val="004D244C"/>
    <w:rsid w:val="004D4C14"/>
    <w:rsid w:val="004E4FF7"/>
    <w:rsid w:val="004F4C41"/>
    <w:rsid w:val="0052006A"/>
    <w:rsid w:val="00520296"/>
    <w:rsid w:val="00535C8D"/>
    <w:rsid w:val="0054068A"/>
    <w:rsid w:val="005443A8"/>
    <w:rsid w:val="005547F7"/>
    <w:rsid w:val="00573201"/>
    <w:rsid w:val="00582044"/>
    <w:rsid w:val="00587FAD"/>
    <w:rsid w:val="0059075D"/>
    <w:rsid w:val="005A622B"/>
    <w:rsid w:val="005B6F9B"/>
    <w:rsid w:val="005D05F1"/>
    <w:rsid w:val="005D4F15"/>
    <w:rsid w:val="005E0145"/>
    <w:rsid w:val="005E14AC"/>
    <w:rsid w:val="005E2F23"/>
    <w:rsid w:val="005F07B1"/>
    <w:rsid w:val="005F52D4"/>
    <w:rsid w:val="005F7DB0"/>
    <w:rsid w:val="0061641B"/>
    <w:rsid w:val="006266CF"/>
    <w:rsid w:val="006448E1"/>
    <w:rsid w:val="00650859"/>
    <w:rsid w:val="00655A3A"/>
    <w:rsid w:val="00665D46"/>
    <w:rsid w:val="006739FD"/>
    <w:rsid w:val="00675D66"/>
    <w:rsid w:val="006830F2"/>
    <w:rsid w:val="006B1A94"/>
    <w:rsid w:val="006B620B"/>
    <w:rsid w:val="006C0F88"/>
    <w:rsid w:val="00703068"/>
    <w:rsid w:val="007167DA"/>
    <w:rsid w:val="00724356"/>
    <w:rsid w:val="00733A33"/>
    <w:rsid w:val="0074020C"/>
    <w:rsid w:val="00746753"/>
    <w:rsid w:val="00747F99"/>
    <w:rsid w:val="0075209E"/>
    <w:rsid w:val="00763AC1"/>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500C8"/>
    <w:rsid w:val="00851271"/>
    <w:rsid w:val="00873E4B"/>
    <w:rsid w:val="00883518"/>
    <w:rsid w:val="008978DD"/>
    <w:rsid w:val="008B52A1"/>
    <w:rsid w:val="008C5980"/>
    <w:rsid w:val="008C76DC"/>
    <w:rsid w:val="008D105A"/>
    <w:rsid w:val="008E266E"/>
    <w:rsid w:val="009066DB"/>
    <w:rsid w:val="009134A0"/>
    <w:rsid w:val="00915C91"/>
    <w:rsid w:val="00916E54"/>
    <w:rsid w:val="00921266"/>
    <w:rsid w:val="00927E5A"/>
    <w:rsid w:val="00933E1F"/>
    <w:rsid w:val="009658B1"/>
    <w:rsid w:val="0098134B"/>
    <w:rsid w:val="00981F1E"/>
    <w:rsid w:val="00986CC1"/>
    <w:rsid w:val="009911C7"/>
    <w:rsid w:val="0099566E"/>
    <w:rsid w:val="009A10B7"/>
    <w:rsid w:val="009B04E3"/>
    <w:rsid w:val="009B5443"/>
    <w:rsid w:val="009C06FF"/>
    <w:rsid w:val="009C2041"/>
    <w:rsid w:val="009C4983"/>
    <w:rsid w:val="009D1958"/>
    <w:rsid w:val="009D471A"/>
    <w:rsid w:val="009D6B83"/>
    <w:rsid w:val="009D77E3"/>
    <w:rsid w:val="009F0BA9"/>
    <w:rsid w:val="009F2E63"/>
    <w:rsid w:val="009F70CD"/>
    <w:rsid w:val="00A11524"/>
    <w:rsid w:val="00A1475D"/>
    <w:rsid w:val="00A31930"/>
    <w:rsid w:val="00A36F9E"/>
    <w:rsid w:val="00A445D2"/>
    <w:rsid w:val="00A51595"/>
    <w:rsid w:val="00A57844"/>
    <w:rsid w:val="00A82F15"/>
    <w:rsid w:val="00A92034"/>
    <w:rsid w:val="00A9218E"/>
    <w:rsid w:val="00A9236B"/>
    <w:rsid w:val="00AB321C"/>
    <w:rsid w:val="00AB528B"/>
    <w:rsid w:val="00AC603D"/>
    <w:rsid w:val="00AD1F4E"/>
    <w:rsid w:val="00AE13B3"/>
    <w:rsid w:val="00AE2C9F"/>
    <w:rsid w:val="00AE76ED"/>
    <w:rsid w:val="00AF36EF"/>
    <w:rsid w:val="00B062E7"/>
    <w:rsid w:val="00B06B6A"/>
    <w:rsid w:val="00B35992"/>
    <w:rsid w:val="00B3732A"/>
    <w:rsid w:val="00B4046E"/>
    <w:rsid w:val="00B56250"/>
    <w:rsid w:val="00B75EED"/>
    <w:rsid w:val="00B8133C"/>
    <w:rsid w:val="00B9560F"/>
    <w:rsid w:val="00BA6E38"/>
    <w:rsid w:val="00BC7669"/>
    <w:rsid w:val="00BD1414"/>
    <w:rsid w:val="00BD41DF"/>
    <w:rsid w:val="00BF610A"/>
    <w:rsid w:val="00BF63A4"/>
    <w:rsid w:val="00C0128E"/>
    <w:rsid w:val="00C150FC"/>
    <w:rsid w:val="00C8080B"/>
    <w:rsid w:val="00C848F0"/>
    <w:rsid w:val="00C938EC"/>
    <w:rsid w:val="00CA4822"/>
    <w:rsid w:val="00CA5F4F"/>
    <w:rsid w:val="00CA6000"/>
    <w:rsid w:val="00CA7FB4"/>
    <w:rsid w:val="00CC33C6"/>
    <w:rsid w:val="00CD6BC6"/>
    <w:rsid w:val="00CE48F6"/>
    <w:rsid w:val="00CE7041"/>
    <w:rsid w:val="00D04F54"/>
    <w:rsid w:val="00D225A0"/>
    <w:rsid w:val="00D27CB4"/>
    <w:rsid w:val="00D53808"/>
    <w:rsid w:val="00D54259"/>
    <w:rsid w:val="00D562F6"/>
    <w:rsid w:val="00D57201"/>
    <w:rsid w:val="00D60B2C"/>
    <w:rsid w:val="00D66271"/>
    <w:rsid w:val="00D720A9"/>
    <w:rsid w:val="00D74FA1"/>
    <w:rsid w:val="00D76BF3"/>
    <w:rsid w:val="00D777C6"/>
    <w:rsid w:val="00D93F10"/>
    <w:rsid w:val="00DA56F6"/>
    <w:rsid w:val="00DB145F"/>
    <w:rsid w:val="00DB3D2F"/>
    <w:rsid w:val="00DC49BE"/>
    <w:rsid w:val="00DC523C"/>
    <w:rsid w:val="00DC7956"/>
    <w:rsid w:val="00DE6BC3"/>
    <w:rsid w:val="00DF4D3E"/>
    <w:rsid w:val="00E00B41"/>
    <w:rsid w:val="00E01CD8"/>
    <w:rsid w:val="00E03616"/>
    <w:rsid w:val="00E1491C"/>
    <w:rsid w:val="00E238EB"/>
    <w:rsid w:val="00E306BB"/>
    <w:rsid w:val="00E4580A"/>
    <w:rsid w:val="00E5137E"/>
    <w:rsid w:val="00E6095D"/>
    <w:rsid w:val="00E63EDA"/>
    <w:rsid w:val="00E65BEB"/>
    <w:rsid w:val="00E8280E"/>
    <w:rsid w:val="00E83F9F"/>
    <w:rsid w:val="00E87483"/>
    <w:rsid w:val="00E97B99"/>
    <w:rsid w:val="00EB3D5A"/>
    <w:rsid w:val="00EC4B0E"/>
    <w:rsid w:val="00EC715B"/>
    <w:rsid w:val="00ED149A"/>
    <w:rsid w:val="00ED3F11"/>
    <w:rsid w:val="00EF6A25"/>
    <w:rsid w:val="00F11A0E"/>
    <w:rsid w:val="00F16986"/>
    <w:rsid w:val="00F16989"/>
    <w:rsid w:val="00F36866"/>
    <w:rsid w:val="00F4078B"/>
    <w:rsid w:val="00F475C0"/>
    <w:rsid w:val="00F535F8"/>
    <w:rsid w:val="00F61DC7"/>
    <w:rsid w:val="00F63C97"/>
    <w:rsid w:val="00F76DD6"/>
    <w:rsid w:val="00F947B5"/>
    <w:rsid w:val="00FA728B"/>
    <w:rsid w:val="00FB135D"/>
    <w:rsid w:val="00FC34A4"/>
    <w:rsid w:val="00FD06E1"/>
    <w:rsid w:val="00FE29E6"/>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3</cp:revision>
  <cp:lastPrinted>2016-06-02T14:15:00Z</cp:lastPrinted>
  <dcterms:created xsi:type="dcterms:W3CDTF">2016-06-02T20:13:00Z</dcterms:created>
  <dcterms:modified xsi:type="dcterms:W3CDTF">2016-06-02T20:14:00Z</dcterms:modified>
</cp:coreProperties>
</file>